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D1FF" w14:textId="60F3667C" w:rsidR="00C43438" w:rsidRDefault="00C43438" w:rsidP="00E65CFB">
      <w:pPr>
        <w:tabs>
          <w:tab w:val="center" w:pos="1949"/>
          <w:tab w:val="left" w:pos="6135"/>
        </w:tabs>
        <w:spacing w:after="37"/>
        <w:ind w:right="0" w:firstLine="0"/>
        <w:jc w:val="left"/>
        <w:rPr>
          <w:rFonts w:ascii="Calibri" w:eastAsia="Calibri" w:hAnsi="Calibri" w:cs="Calibri"/>
          <w:sz w:val="22"/>
        </w:rPr>
        <w:sectPr w:rsidR="00C43438" w:rsidSect="004513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10" w:right="961" w:bottom="1672" w:left="974" w:header="751" w:footer="564" w:gutter="0"/>
          <w:cols w:space="720"/>
        </w:sectPr>
      </w:pPr>
    </w:p>
    <w:p w14:paraId="54BBCC60" w14:textId="7D79FEBD" w:rsidR="00BB3BD0" w:rsidRPr="00BB3BD0" w:rsidRDefault="00BB3BD0" w:rsidP="00BB3BD0">
      <w:pPr>
        <w:tabs>
          <w:tab w:val="left" w:pos="1380"/>
        </w:tabs>
        <w:ind w:firstLine="0"/>
        <w:rPr>
          <w:rFonts w:ascii="Calibri" w:eastAsia="Calibri" w:hAnsi="Calibri" w:cs="Calibri"/>
          <w:sz w:val="22"/>
        </w:rPr>
        <w:sectPr w:rsidR="00BB3BD0" w:rsidRPr="00BB3BD0" w:rsidSect="004513B3">
          <w:type w:val="continuous"/>
          <w:pgSz w:w="11906" w:h="16838"/>
          <w:pgMar w:top="510" w:right="720" w:bottom="720" w:left="720" w:header="748" w:footer="561" w:gutter="0"/>
          <w:cols w:space="720"/>
          <w:docGrid w:linePitch="272"/>
        </w:sectPr>
      </w:pPr>
    </w:p>
    <w:p w14:paraId="13DA1E39" w14:textId="0DB31C0A" w:rsidR="00C43438" w:rsidRDefault="00C43438" w:rsidP="004828A5">
      <w:pPr>
        <w:tabs>
          <w:tab w:val="center" w:pos="1949"/>
          <w:tab w:val="center" w:pos="8855"/>
        </w:tabs>
        <w:spacing w:after="37"/>
        <w:ind w:right="0" w:firstLine="0"/>
        <w:jc w:val="left"/>
        <w:rPr>
          <w:sz w:val="22"/>
        </w:rPr>
        <w:sectPr w:rsidR="00C43438" w:rsidSect="004513B3">
          <w:type w:val="continuous"/>
          <w:pgSz w:w="11906" w:h="16838"/>
          <w:pgMar w:top="510" w:right="720" w:bottom="720" w:left="720" w:header="748" w:footer="561" w:gutter="0"/>
          <w:cols w:space="720"/>
          <w:docGrid w:linePitch="272"/>
        </w:sectPr>
      </w:pPr>
    </w:p>
    <w:p w14:paraId="363D993D" w14:textId="77777777" w:rsidR="00D456BB" w:rsidRPr="00D456BB" w:rsidRDefault="00D456BB" w:rsidP="00D456BB">
      <w:pPr>
        <w:spacing w:after="0" w:line="276" w:lineRule="auto"/>
        <w:ind w:right="0" w:firstLine="0"/>
        <w:jc w:val="left"/>
        <w:rPr>
          <w:rFonts w:ascii="Calibri Light" w:eastAsia="Calibri" w:hAnsi="Calibri Light" w:cs="Calibri Light"/>
          <w:szCs w:val="20"/>
        </w:rPr>
      </w:pPr>
      <w:r w:rsidRPr="00D456BB">
        <w:rPr>
          <w:rFonts w:ascii="Calibri Light" w:eastAsia="Calibri" w:hAnsi="Calibri Light" w:cs="Calibri Light"/>
          <w:szCs w:val="20"/>
        </w:rPr>
        <w:t>Lumbarda 493, 20 263 Lumbarda</w:t>
      </w:r>
      <w:r w:rsidRPr="00D456BB">
        <w:rPr>
          <w:rFonts w:ascii="Calibri Light" w:eastAsia="Calibri" w:hAnsi="Calibri Light" w:cs="Calibri Light"/>
          <w:szCs w:val="20"/>
        </w:rPr>
        <w:br/>
        <w:t>Telefon: </w:t>
      </w:r>
      <w:hyperlink r:id="rId13" w:history="1">
        <w:r w:rsidRPr="00D456BB">
          <w:rPr>
            <w:rFonts w:ascii="Calibri Light" w:eastAsia="Calibri" w:hAnsi="Calibri Light" w:cs="Calibri Light"/>
            <w:color w:val="467886" w:themeColor="hyperlink"/>
            <w:szCs w:val="20"/>
            <w:u w:val="single"/>
          </w:rPr>
          <w:t>+385 (0) 20 712 042</w:t>
        </w:r>
      </w:hyperlink>
    </w:p>
    <w:p w14:paraId="742C7F5D" w14:textId="77777777" w:rsidR="00D456BB" w:rsidRPr="00D456BB" w:rsidRDefault="00D456BB" w:rsidP="00D456BB">
      <w:pPr>
        <w:spacing w:after="0" w:line="276" w:lineRule="auto"/>
        <w:ind w:right="0" w:firstLine="0"/>
        <w:jc w:val="left"/>
        <w:rPr>
          <w:rFonts w:ascii="Calibri Light" w:eastAsia="Calibri" w:hAnsi="Calibri Light" w:cs="Calibri Light"/>
          <w:szCs w:val="20"/>
        </w:rPr>
      </w:pPr>
      <w:r w:rsidRPr="00D456BB">
        <w:rPr>
          <w:rFonts w:ascii="Calibri Light" w:eastAsia="Calibri" w:hAnsi="Calibri Light" w:cs="Calibri Light"/>
          <w:szCs w:val="20"/>
        </w:rPr>
        <w:t>E-mail: </w:t>
      </w:r>
      <w:hyperlink r:id="rId14" w:history="1">
        <w:r w:rsidRPr="00D456BB">
          <w:rPr>
            <w:rFonts w:ascii="Calibri Light" w:eastAsia="Calibri" w:hAnsi="Calibri Light" w:cs="Calibri Light"/>
            <w:color w:val="467886" w:themeColor="hyperlink"/>
            <w:szCs w:val="20"/>
            <w:u w:val="single"/>
          </w:rPr>
          <w:t>info@lumbarda.hr</w:t>
        </w:r>
      </w:hyperlink>
    </w:p>
    <w:p w14:paraId="5C6AE8AF" w14:textId="77777777" w:rsidR="00E65CFB" w:rsidRDefault="00E65CFB" w:rsidP="00D82C04">
      <w:pPr>
        <w:spacing w:after="2" w:line="261" w:lineRule="auto"/>
        <w:ind w:right="0" w:firstLine="0"/>
        <w:jc w:val="left"/>
        <w:rPr>
          <w:sz w:val="22"/>
        </w:rPr>
      </w:pPr>
    </w:p>
    <w:p w14:paraId="2E23FFF9" w14:textId="77777777" w:rsidR="00002779" w:rsidRDefault="00002779" w:rsidP="00D82C04">
      <w:pPr>
        <w:spacing w:after="2" w:line="261" w:lineRule="auto"/>
        <w:ind w:right="0" w:firstLine="0"/>
        <w:jc w:val="left"/>
        <w:rPr>
          <w:sz w:val="22"/>
        </w:rPr>
      </w:pPr>
    </w:p>
    <w:p w14:paraId="7B75C0E7" w14:textId="77777777" w:rsidR="00002779" w:rsidRDefault="00002779" w:rsidP="00D82C04">
      <w:pPr>
        <w:spacing w:after="2" w:line="261" w:lineRule="auto"/>
        <w:ind w:right="0" w:firstLine="0"/>
        <w:jc w:val="left"/>
        <w:rPr>
          <w:sz w:val="22"/>
        </w:rPr>
      </w:pPr>
    </w:p>
    <w:p w14:paraId="59780C13" w14:textId="099594D2" w:rsidR="00EC3133" w:rsidRPr="00E65CFB" w:rsidRDefault="00EC3133" w:rsidP="00E65CFB">
      <w:pPr>
        <w:spacing w:after="2" w:line="261" w:lineRule="auto"/>
        <w:ind w:left="708" w:right="0" w:firstLine="0"/>
        <w:jc w:val="left"/>
        <w:rPr>
          <w:sz w:val="22"/>
        </w:rPr>
      </w:pPr>
    </w:p>
    <w:p w14:paraId="6D741EEC" w14:textId="02EE5B55" w:rsidR="00EC3133" w:rsidRDefault="00C43438">
      <w:pPr>
        <w:spacing w:after="0"/>
        <w:ind w:right="0" w:firstLine="0"/>
        <w:jc w:val="left"/>
      </w:pPr>
      <w:r>
        <w:rPr>
          <w:sz w:val="22"/>
        </w:rPr>
        <w:t>:</w:t>
      </w:r>
    </w:p>
    <w:p w14:paraId="1AD344C3" w14:textId="082658F7" w:rsidR="00EC3133" w:rsidRDefault="00000000">
      <w:pPr>
        <w:spacing w:after="0"/>
        <w:ind w:right="0" w:firstLine="0"/>
        <w:jc w:val="left"/>
      </w:pPr>
      <w:r>
        <w:rPr>
          <w:sz w:val="22"/>
        </w:rPr>
        <w:t xml:space="preserve"> </w:t>
      </w:r>
    </w:p>
    <w:p w14:paraId="439C6AC6" w14:textId="77777777" w:rsidR="00E65CFB" w:rsidRDefault="00E65CFB">
      <w:pPr>
        <w:pStyle w:val="Naslov1"/>
        <w:sectPr w:rsidR="00E65CFB" w:rsidSect="004513B3">
          <w:type w:val="continuous"/>
          <w:pgSz w:w="11906" w:h="16838"/>
          <w:pgMar w:top="1419" w:right="961" w:bottom="1672" w:left="974" w:header="751" w:footer="564" w:gutter="0"/>
          <w:cols w:num="2" w:space="720"/>
        </w:sectPr>
      </w:pPr>
    </w:p>
    <w:p w14:paraId="11AB254A" w14:textId="3148B850" w:rsidR="0047453B" w:rsidRPr="006A0BE1" w:rsidRDefault="00110859" w:rsidP="00110859">
      <w:pPr>
        <w:spacing w:after="0"/>
        <w:ind w:right="111" w:firstLine="708"/>
        <w:jc w:val="center"/>
        <w:rPr>
          <w:rFonts w:ascii="Calibri" w:eastAsia="Calibri" w:hAnsi="Calibri" w:cs="Calibri"/>
          <w:b/>
          <w:color w:val="153D63" w:themeColor="text2" w:themeTint="E6"/>
          <w:sz w:val="32"/>
          <w:szCs w:val="28"/>
        </w:rPr>
      </w:pPr>
      <w:r w:rsidRPr="006A0BE1">
        <w:rPr>
          <w:rFonts w:ascii="Calibri" w:eastAsia="Calibri" w:hAnsi="Calibri" w:cs="Calibri"/>
          <w:b/>
          <w:color w:val="153D63" w:themeColor="text2" w:themeTint="E6"/>
          <w:sz w:val="32"/>
          <w:szCs w:val="28"/>
        </w:rPr>
        <w:t>Zahtjev za utvrđivanje obveze plaćanja komunalne naknade / zahtjev za promjenu obveznika plaćanja komunalne naknade</w:t>
      </w:r>
    </w:p>
    <w:p w14:paraId="4F692A39" w14:textId="384DA245" w:rsidR="0047453B" w:rsidRDefault="0047453B" w:rsidP="00B80163">
      <w:pPr>
        <w:spacing w:after="0"/>
        <w:ind w:right="111" w:firstLine="0"/>
        <w:rPr>
          <w:sz w:val="22"/>
        </w:rPr>
      </w:pPr>
    </w:p>
    <w:p w14:paraId="2F40F1C7" w14:textId="77777777" w:rsidR="007D6FF5" w:rsidRDefault="007D6FF5" w:rsidP="00B80163">
      <w:pPr>
        <w:spacing w:after="0"/>
        <w:ind w:right="111" w:firstLine="0"/>
        <w:rPr>
          <w:sz w:val="22"/>
        </w:rPr>
      </w:pPr>
    </w:p>
    <w:p w14:paraId="7338D291" w14:textId="77777777" w:rsidR="00FB0172" w:rsidRPr="00DD2414" w:rsidRDefault="00B80163" w:rsidP="006F0A38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DD2414">
        <w:rPr>
          <w:rFonts w:ascii="Calibri" w:eastAsia="Century Gothic" w:hAnsi="Calibri" w:cs="Calibri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52D864" wp14:editId="6E44645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98425" cy="114300"/>
                <wp:effectExtent l="11430" t="8255" r="13970" b="10795"/>
                <wp:wrapNone/>
                <wp:docPr id="1710384718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F311" id="Pravokutnik 2" o:spid="_x0000_s1026" style="position:absolute;margin-left:0;margin-top:.6pt;width:7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"/>
            </w:pict>
          </mc:Fallback>
        </mc:AlternateContent>
      </w:r>
      <w:r w:rsidRPr="00DD2414">
        <w:rPr>
          <w:rFonts w:ascii="Calibri" w:eastAsia="Century Gothic" w:hAnsi="Calibri" w:cs="Calibri"/>
          <w:kern w:val="0"/>
          <w:szCs w:val="20"/>
          <w14:ligatures w14:val="none"/>
        </w:rPr>
        <w:t xml:space="preserve">     Novi korisnik</w:t>
      </w:r>
      <w:r w:rsidR="006F0A38" w:rsidRPr="00DD2414">
        <w:rPr>
          <w:rFonts w:ascii="Calibri" w:eastAsia="Century Gothic" w:hAnsi="Calibri" w:cs="Calibri"/>
          <w:kern w:val="0"/>
          <w:szCs w:val="20"/>
          <w14:ligatures w14:val="none"/>
        </w:rPr>
        <w:t xml:space="preserve"> </w:t>
      </w:r>
    </w:p>
    <w:p w14:paraId="6C912114" w14:textId="75AD2D00" w:rsidR="00F16F5E" w:rsidRDefault="006F0A38" w:rsidP="00B80163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DD2414">
        <w:rPr>
          <w:rFonts w:ascii="Calibri" w:eastAsia="Century Gothic" w:hAnsi="Calibri" w:cs="Calibri"/>
          <w:kern w:val="0"/>
          <w:szCs w:val="20"/>
          <w14:ligatures w14:val="none"/>
        </w:rPr>
        <w:t>PRETHODNI OBVEZNIK:</w:t>
      </w:r>
    </w:p>
    <w:p w14:paraId="6ED83C2F" w14:textId="05281B65" w:rsidR="00157F70" w:rsidRDefault="004773D7" w:rsidP="00B80163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>
        <w:rPr>
          <w:rFonts w:ascii="Calibri" w:eastAsia="Century Gothic" w:hAnsi="Calibri" w:cs="Calibri"/>
          <w:kern w:val="0"/>
          <w:szCs w:val="20"/>
          <w14:ligatures w14:val="none"/>
        </w:rPr>
        <w:t>____________________</w:t>
      </w:r>
      <w:r w:rsidR="00BD0651" w:rsidRPr="00DD2414">
        <w:rPr>
          <w:rFonts w:ascii="Calibri" w:eastAsia="Century Gothic" w:hAnsi="Calibri" w:cs="Calibri"/>
          <w:kern w:val="0"/>
          <w:szCs w:val="20"/>
          <w14:ligatures w14:val="none"/>
        </w:rPr>
        <w:t>_______________</w:t>
      </w:r>
      <w:r w:rsidR="00F16F5E">
        <w:rPr>
          <w:rFonts w:ascii="Calibri" w:eastAsia="Century Gothic" w:hAnsi="Calibri" w:cs="Calibri"/>
          <w:kern w:val="0"/>
          <w:szCs w:val="20"/>
          <w14:ligatures w14:val="none"/>
        </w:rPr>
        <w:t>____________</w:t>
      </w:r>
      <w:r w:rsidR="00BD0651" w:rsidRPr="00DD2414">
        <w:rPr>
          <w:rFonts w:ascii="Calibri" w:eastAsia="Century Gothic" w:hAnsi="Calibri" w:cs="Calibri"/>
          <w:kern w:val="0"/>
          <w:szCs w:val="20"/>
          <w14:ligatures w14:val="none"/>
        </w:rPr>
        <w:t>______</w:t>
      </w:r>
    </w:p>
    <w:p w14:paraId="3A1E7885" w14:textId="77777777" w:rsidR="00002779" w:rsidRPr="00DD2414" w:rsidRDefault="00002779" w:rsidP="00B80163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4F66E399" w14:textId="65043E55" w:rsidR="00B80163" w:rsidRPr="00DD2414" w:rsidRDefault="002E3C7C" w:rsidP="00B80163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DD2414">
        <w:rPr>
          <w:rFonts w:ascii="Calibri" w:eastAsia="Century Gothic" w:hAnsi="Calibri" w:cs="Calibri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01085" wp14:editId="5C16DF03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98425" cy="114300"/>
                <wp:effectExtent l="11430" t="8255" r="13970" b="10795"/>
                <wp:wrapNone/>
                <wp:docPr id="1646251855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EFB8" id="Pravokutnik 2" o:spid="_x0000_s1026" style="position:absolute;margin-left:.6pt;margin-top:2.5pt;width:7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"/>
            </w:pict>
          </mc:Fallback>
        </mc:AlternateContent>
      </w:r>
      <w:r w:rsidR="008F0468" w:rsidRPr="00DD2414">
        <w:rPr>
          <w:rFonts w:ascii="Calibri" w:eastAsia="Century Gothic" w:hAnsi="Calibri" w:cs="Calibri"/>
          <w:kern w:val="0"/>
          <w:szCs w:val="20"/>
          <w14:ligatures w14:val="none"/>
        </w:rPr>
        <w:t xml:space="preserve">      </w:t>
      </w:r>
      <w:r w:rsidR="00C03D6A" w:rsidRPr="00DD2414">
        <w:rPr>
          <w:rFonts w:ascii="Calibri" w:eastAsia="Century Gothic" w:hAnsi="Calibri" w:cs="Calibri"/>
          <w:kern w:val="0"/>
          <w:szCs w:val="20"/>
          <w14:ligatures w14:val="none"/>
        </w:rPr>
        <w:t>Postojeći korisnik</w:t>
      </w:r>
      <w:r w:rsidR="006F0A38" w:rsidRPr="00DD2414">
        <w:rPr>
          <w:rFonts w:ascii="Calibri" w:eastAsia="Century Gothic" w:hAnsi="Calibri" w:cs="Calibri"/>
          <w:kern w:val="0"/>
          <w:szCs w:val="20"/>
          <w14:ligatures w14:val="none"/>
        </w:rPr>
        <w:t xml:space="preserve"> </w:t>
      </w:r>
      <w:r w:rsidR="00AE7CBD" w:rsidRPr="00DD2414">
        <w:rPr>
          <w:rFonts w:ascii="Calibri" w:eastAsia="Century Gothic" w:hAnsi="Calibri" w:cs="Calibri"/>
          <w:kern w:val="0"/>
          <w:szCs w:val="20"/>
          <w14:ligatures w14:val="none"/>
        </w:rPr>
        <w:t>– promjena podataka</w:t>
      </w:r>
    </w:p>
    <w:p w14:paraId="571998B0" w14:textId="3A7F8CE7" w:rsidR="00B80163" w:rsidRPr="00210B0C" w:rsidRDefault="00210B0C" w:rsidP="005774B0">
      <w:pPr>
        <w:spacing w:before="240" w:after="0" w:line="360" w:lineRule="auto"/>
        <w:ind w:right="75" w:firstLine="0"/>
        <w:jc w:val="left"/>
        <w:rPr>
          <w:rFonts w:ascii="Calibri" w:eastAsia="Calibri" w:hAnsi="Calibri" w:cs="Calibri"/>
          <w:b/>
          <w:color w:val="153D63" w:themeColor="text2" w:themeTint="E6"/>
          <w:sz w:val="22"/>
          <w:szCs w:val="20"/>
        </w:rPr>
      </w:pPr>
      <w:r w:rsidRPr="00B36627">
        <w:rPr>
          <w:rFonts w:ascii="Calibri" w:eastAsia="Calibri" w:hAnsi="Calibri" w:cs="Calibri"/>
          <w:b/>
          <w:color w:val="153D63" w:themeColor="text2" w:themeTint="E6"/>
          <w:sz w:val="22"/>
          <w:szCs w:val="20"/>
        </w:rPr>
        <w:t>Podaci o vlasniku/korisniku nekretnine: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705"/>
      </w:tblGrid>
      <w:tr w:rsidR="0047453B" w14:paraId="17EE722B" w14:textId="77777777" w:rsidTr="00D82C04">
        <w:trPr>
          <w:trHeight w:val="372"/>
        </w:trPr>
        <w:tc>
          <w:tcPr>
            <w:tcW w:w="3256" w:type="dxa"/>
          </w:tcPr>
          <w:p w14:paraId="5DA08D16" w14:textId="3EAB56A1" w:rsidR="0047453B" w:rsidRPr="00296C16" w:rsidRDefault="004E6A38" w:rsidP="0047453B">
            <w:pPr>
              <w:spacing w:after="0"/>
              <w:ind w:right="111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Ime i prezime / naziv:</w:t>
            </w:r>
          </w:p>
        </w:tc>
        <w:tc>
          <w:tcPr>
            <w:tcW w:w="6705" w:type="dxa"/>
          </w:tcPr>
          <w:p w14:paraId="73517B27" w14:textId="2F269FB1" w:rsidR="0047453B" w:rsidRDefault="0047453B">
            <w:pPr>
              <w:spacing w:after="0"/>
              <w:ind w:right="111" w:firstLine="0"/>
              <w:jc w:val="center"/>
              <w:rPr>
                <w:sz w:val="22"/>
              </w:rPr>
            </w:pPr>
          </w:p>
        </w:tc>
      </w:tr>
      <w:tr w:rsidR="0047453B" w14:paraId="09886F14" w14:textId="77777777" w:rsidTr="00A56926">
        <w:trPr>
          <w:trHeight w:val="334"/>
        </w:trPr>
        <w:tc>
          <w:tcPr>
            <w:tcW w:w="3256" w:type="dxa"/>
          </w:tcPr>
          <w:p w14:paraId="319E9DC9" w14:textId="5104E78F" w:rsidR="0047453B" w:rsidRPr="00296C16" w:rsidRDefault="004E6A38" w:rsidP="0047453B">
            <w:pPr>
              <w:spacing w:after="0"/>
              <w:ind w:right="111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Adresa / sjedište:</w:t>
            </w:r>
          </w:p>
        </w:tc>
        <w:tc>
          <w:tcPr>
            <w:tcW w:w="6705" w:type="dxa"/>
          </w:tcPr>
          <w:p w14:paraId="2D17EA68" w14:textId="69BA4458" w:rsidR="0047453B" w:rsidRDefault="0047453B" w:rsidP="00A56926">
            <w:pPr>
              <w:spacing w:after="0"/>
              <w:ind w:right="111" w:firstLine="0"/>
              <w:rPr>
                <w:sz w:val="22"/>
              </w:rPr>
            </w:pPr>
          </w:p>
        </w:tc>
      </w:tr>
      <w:tr w:rsidR="0047453B" w14:paraId="488604D0" w14:textId="77777777" w:rsidTr="00D82C04">
        <w:tc>
          <w:tcPr>
            <w:tcW w:w="3256" w:type="dxa"/>
          </w:tcPr>
          <w:p w14:paraId="5219F6D4" w14:textId="1176D89F" w:rsidR="0047453B" w:rsidRPr="00296C16" w:rsidRDefault="004E6A38" w:rsidP="0047453B">
            <w:pPr>
              <w:spacing w:after="0"/>
              <w:ind w:right="111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O</w:t>
            </w:r>
            <w:r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IB</w:t>
            </w:r>
            <w:r w:rsidR="00244562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 xml:space="preserve"> podnositelja</w:t>
            </w: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:</w:t>
            </w:r>
          </w:p>
        </w:tc>
        <w:tc>
          <w:tcPr>
            <w:tcW w:w="6705" w:type="dxa"/>
          </w:tcPr>
          <w:p w14:paraId="491F156E" w14:textId="6C35D772" w:rsidR="0047453B" w:rsidRDefault="0047453B">
            <w:pPr>
              <w:spacing w:after="0"/>
              <w:ind w:right="111" w:firstLine="0"/>
              <w:jc w:val="center"/>
              <w:rPr>
                <w:sz w:val="22"/>
              </w:rPr>
            </w:pPr>
          </w:p>
        </w:tc>
      </w:tr>
      <w:tr w:rsidR="00931E25" w14:paraId="670A04AE" w14:textId="77777777" w:rsidTr="00D82C04">
        <w:tc>
          <w:tcPr>
            <w:tcW w:w="3256" w:type="dxa"/>
          </w:tcPr>
          <w:p w14:paraId="4FF759EA" w14:textId="035BE51B" w:rsidR="00931E25" w:rsidRPr="00296C16" w:rsidRDefault="004E6A38" w:rsidP="0047453B">
            <w:pPr>
              <w:spacing w:after="0"/>
              <w:ind w:right="111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Tel./mob.:</w:t>
            </w:r>
          </w:p>
        </w:tc>
        <w:tc>
          <w:tcPr>
            <w:tcW w:w="6705" w:type="dxa"/>
          </w:tcPr>
          <w:p w14:paraId="5F414BE9" w14:textId="77777777" w:rsidR="00931E25" w:rsidRDefault="00931E25">
            <w:pPr>
              <w:spacing w:after="0"/>
              <w:ind w:right="111" w:firstLine="0"/>
              <w:jc w:val="center"/>
              <w:rPr>
                <w:sz w:val="22"/>
              </w:rPr>
            </w:pPr>
          </w:p>
        </w:tc>
      </w:tr>
      <w:tr w:rsidR="00931E25" w14:paraId="7CDC6D4D" w14:textId="77777777" w:rsidTr="00A56926">
        <w:trPr>
          <w:trHeight w:val="276"/>
        </w:trPr>
        <w:tc>
          <w:tcPr>
            <w:tcW w:w="3256" w:type="dxa"/>
          </w:tcPr>
          <w:p w14:paraId="10113045" w14:textId="450C37AE" w:rsidR="00931E25" w:rsidRPr="00296C16" w:rsidRDefault="004E6A38" w:rsidP="00A56926">
            <w:pPr>
              <w:spacing w:after="0" w:line="240" w:lineRule="auto"/>
              <w:ind w:right="111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E-mail:</w:t>
            </w:r>
          </w:p>
        </w:tc>
        <w:tc>
          <w:tcPr>
            <w:tcW w:w="6705" w:type="dxa"/>
          </w:tcPr>
          <w:p w14:paraId="7E7580D5" w14:textId="03104C3D" w:rsidR="00BB3BD0" w:rsidRDefault="00BB3BD0" w:rsidP="00B80163">
            <w:pPr>
              <w:spacing w:after="0" w:line="360" w:lineRule="auto"/>
              <w:ind w:right="111" w:firstLine="0"/>
              <w:rPr>
                <w:sz w:val="22"/>
              </w:rPr>
            </w:pPr>
          </w:p>
        </w:tc>
      </w:tr>
      <w:tr w:rsidR="00A56926" w14:paraId="52FC65F7" w14:textId="77777777" w:rsidTr="00A56926">
        <w:tc>
          <w:tcPr>
            <w:tcW w:w="3256" w:type="dxa"/>
          </w:tcPr>
          <w:p w14:paraId="4021B9FE" w14:textId="03650E78" w:rsidR="00A56926" w:rsidRPr="00296C16" w:rsidRDefault="004E6A38" w:rsidP="00CE2BD5">
            <w:pPr>
              <w:spacing w:after="0"/>
              <w:ind w:right="111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Adresa za dostavu rješenja/uplatnica</w:t>
            </w:r>
          </w:p>
        </w:tc>
        <w:tc>
          <w:tcPr>
            <w:tcW w:w="6705" w:type="dxa"/>
          </w:tcPr>
          <w:p w14:paraId="68E9234E" w14:textId="77777777" w:rsidR="00A56926" w:rsidRDefault="00A56926" w:rsidP="00CE2BD5">
            <w:pPr>
              <w:spacing w:after="0"/>
              <w:ind w:right="111" w:firstLine="0"/>
              <w:jc w:val="center"/>
              <w:rPr>
                <w:sz w:val="22"/>
              </w:rPr>
            </w:pPr>
          </w:p>
        </w:tc>
      </w:tr>
    </w:tbl>
    <w:p w14:paraId="0A7ED899" w14:textId="15754F2C" w:rsidR="00EC3133" w:rsidRDefault="00EC3133" w:rsidP="00A56926">
      <w:pPr>
        <w:spacing w:after="35"/>
        <w:ind w:right="184" w:firstLine="0"/>
      </w:pPr>
    </w:p>
    <w:p w14:paraId="1F51B766" w14:textId="77777777" w:rsidR="007D6FF5" w:rsidRDefault="007D6FF5" w:rsidP="00A56926">
      <w:pPr>
        <w:spacing w:after="35"/>
        <w:ind w:right="184" w:firstLine="0"/>
      </w:pPr>
    </w:p>
    <w:p w14:paraId="632FFEFB" w14:textId="27BD921B" w:rsidR="00EC3133" w:rsidRPr="007D6FF5" w:rsidRDefault="00000000" w:rsidP="007D6FF5">
      <w:pPr>
        <w:spacing w:after="0" w:line="276" w:lineRule="auto"/>
        <w:ind w:right="75" w:firstLine="0"/>
        <w:jc w:val="left"/>
        <w:rPr>
          <w:rFonts w:ascii="Calibri" w:eastAsia="Calibri" w:hAnsi="Calibri" w:cs="Calibri"/>
          <w:b/>
          <w:color w:val="153D63" w:themeColor="text2" w:themeTint="E6"/>
          <w:sz w:val="22"/>
          <w:szCs w:val="20"/>
        </w:rPr>
      </w:pPr>
      <w:r w:rsidRPr="00B36627">
        <w:rPr>
          <w:rFonts w:ascii="Calibri" w:eastAsia="Calibri" w:hAnsi="Calibri" w:cs="Calibri"/>
          <w:b/>
          <w:color w:val="153D63" w:themeColor="text2" w:themeTint="E6"/>
          <w:sz w:val="22"/>
          <w:szCs w:val="20"/>
        </w:rPr>
        <w:t xml:space="preserve">Podaci o nekretnini: </w:t>
      </w:r>
      <w:r>
        <w:rPr>
          <w:rFonts w:ascii="Calibri" w:eastAsia="Calibri" w:hAnsi="Calibri" w:cs="Calibri"/>
          <w:sz w:val="22"/>
        </w:rPr>
        <w:tab/>
      </w:r>
    </w:p>
    <w:p w14:paraId="4355DFDD" w14:textId="55AF2F26" w:rsidR="00EC3133" w:rsidRPr="00296C16" w:rsidRDefault="0000000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>ADRESA</w:t>
      </w:r>
      <w:r w:rsidR="00931E25"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 OBJEKTA</w:t>
      </w: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>:</w:t>
      </w:r>
      <w:r w:rsidR="00931E25"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 20263 LUMBARDA, LUMBARDA </w:t>
      </w: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 </w:t>
      </w:r>
      <w:r w:rsidR="00931E25" w:rsidRPr="00296C16">
        <w:rPr>
          <w:rFonts w:ascii="Calibri" w:eastAsia="Century Gothic" w:hAnsi="Calibri" w:cs="Calibri"/>
          <w:kern w:val="0"/>
          <w:szCs w:val="20"/>
          <w14:ligatures w14:val="none"/>
        </w:rPr>
        <w:t>KBR</w:t>
      </w:r>
      <w:r w:rsidR="00422573"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 </w:t>
      </w:r>
      <w:r w:rsidR="00931E25" w:rsidRPr="00296C16">
        <w:rPr>
          <w:rFonts w:ascii="Calibri" w:eastAsia="Century Gothic" w:hAnsi="Calibri" w:cs="Calibri"/>
          <w:kern w:val="0"/>
          <w:szCs w:val="20"/>
          <w14:ligatures w14:val="none"/>
        </w:rPr>
        <w:t>._____</w:t>
      </w:r>
    </w:p>
    <w:tbl>
      <w:tblPr>
        <w:tblStyle w:val="Reetkatablice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709"/>
        <w:gridCol w:w="5812"/>
        <w:gridCol w:w="2126"/>
        <w:gridCol w:w="1276"/>
      </w:tblGrid>
      <w:tr w:rsidR="007B6DE4" w:rsidRPr="00296C16" w14:paraId="1BFE1EE4" w14:textId="77777777" w:rsidTr="007B6DE4">
        <w:tc>
          <w:tcPr>
            <w:tcW w:w="709" w:type="dxa"/>
          </w:tcPr>
          <w:p w14:paraId="514B33BB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</w:tcPr>
          <w:p w14:paraId="4D0C674C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NAMJENA PROSTORA:</w:t>
            </w:r>
          </w:p>
        </w:tc>
        <w:tc>
          <w:tcPr>
            <w:tcW w:w="2126" w:type="dxa"/>
            <w:vAlign w:val="center"/>
          </w:tcPr>
          <w:p w14:paraId="6FE3AAB2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Korisna površina objekata (m2):</w:t>
            </w:r>
          </w:p>
        </w:tc>
        <w:tc>
          <w:tcPr>
            <w:tcW w:w="1276" w:type="dxa"/>
          </w:tcPr>
          <w:p w14:paraId="0C185193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Ukupna površina</w:t>
            </w:r>
          </w:p>
        </w:tc>
      </w:tr>
      <w:tr w:rsidR="007B6DE4" w:rsidRPr="00296C16" w14:paraId="2735296D" w14:textId="77777777" w:rsidTr="007B6DE4">
        <w:tc>
          <w:tcPr>
            <w:tcW w:w="709" w:type="dxa"/>
          </w:tcPr>
          <w:p w14:paraId="7EF3C3ED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76F49F" wp14:editId="22934F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</wp:posOffset>
                      </wp:positionV>
                      <wp:extent cx="98425" cy="114300"/>
                      <wp:effectExtent l="11430" t="8255" r="13970" b="10795"/>
                      <wp:wrapNone/>
                      <wp:docPr id="515400713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FD626" id="Pravokutnik 2" o:spid="_x0000_s1026" style="position:absolute;margin-left:-.25pt;margin-top:1.15pt;width:7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68B056A7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Stambena  namjena</w:t>
            </w:r>
          </w:p>
        </w:tc>
        <w:tc>
          <w:tcPr>
            <w:tcW w:w="2126" w:type="dxa"/>
          </w:tcPr>
          <w:p w14:paraId="4FF932BD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</w:tcPr>
          <w:p w14:paraId="261C4FFB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</w:tr>
      <w:tr w:rsidR="007B6DE4" w:rsidRPr="00296C16" w14:paraId="07522D63" w14:textId="77777777" w:rsidTr="007B6DE4">
        <w:tc>
          <w:tcPr>
            <w:tcW w:w="709" w:type="dxa"/>
          </w:tcPr>
          <w:p w14:paraId="3D82FAE3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5AF65F" wp14:editId="24AA51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98425" cy="114300"/>
                      <wp:effectExtent l="11430" t="8255" r="13970" b="10795"/>
                      <wp:wrapNone/>
                      <wp:docPr id="1676859531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2FA6B" id="Pravokutnik 2" o:spid="_x0000_s1026" style="position:absolute;margin-left:-.25pt;margin-top:1.2pt;width:7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"/>
                  </w:pict>
                </mc:Fallback>
              </mc:AlternateContent>
            </w:r>
          </w:p>
        </w:tc>
        <w:tc>
          <w:tcPr>
            <w:tcW w:w="5812" w:type="dxa"/>
            <w:vAlign w:val="center"/>
          </w:tcPr>
          <w:p w14:paraId="64DFAA75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 xml:space="preserve">Garažna  namjena </w:t>
            </w:r>
          </w:p>
        </w:tc>
        <w:tc>
          <w:tcPr>
            <w:tcW w:w="2126" w:type="dxa"/>
          </w:tcPr>
          <w:p w14:paraId="739B3C18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</w:tcPr>
          <w:p w14:paraId="255D4CA5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</w:tr>
      <w:tr w:rsidR="007B6DE4" w:rsidRPr="00296C16" w14:paraId="7D487E1C" w14:textId="77777777" w:rsidTr="00296C16">
        <w:trPr>
          <w:trHeight w:val="611"/>
        </w:trPr>
        <w:tc>
          <w:tcPr>
            <w:tcW w:w="709" w:type="dxa"/>
          </w:tcPr>
          <w:p w14:paraId="76A3E177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170DBB" wp14:editId="50767DB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</wp:posOffset>
                      </wp:positionV>
                      <wp:extent cx="98425" cy="114300"/>
                      <wp:effectExtent l="11430" t="8255" r="13970" b="10795"/>
                      <wp:wrapNone/>
                      <wp:docPr id="1751431180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10045" id="Pravokutnik 2" o:spid="_x0000_s1026" style="position:absolute;margin-left:-.25pt;margin-top:1.25pt;width:7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"/>
                  </w:pict>
                </mc:Fallback>
              </mc:AlternateContent>
            </w:r>
          </w:p>
        </w:tc>
        <w:tc>
          <w:tcPr>
            <w:tcW w:w="5812" w:type="dxa"/>
            <w:vAlign w:val="center"/>
          </w:tcPr>
          <w:p w14:paraId="080D7C68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Poslovna namjena   _______________________________________</w:t>
            </w:r>
          </w:p>
          <w:p w14:paraId="086A6419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(navesti djelatnost)</w:t>
            </w:r>
          </w:p>
        </w:tc>
        <w:tc>
          <w:tcPr>
            <w:tcW w:w="2126" w:type="dxa"/>
          </w:tcPr>
          <w:p w14:paraId="748EBD0A" w14:textId="0EC37725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</w:tcPr>
          <w:p w14:paraId="22F71E0C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</w:tr>
      <w:tr w:rsidR="007B6DE4" w:rsidRPr="00296C16" w14:paraId="7E589ADE" w14:textId="77777777" w:rsidTr="007B6DE4">
        <w:tc>
          <w:tcPr>
            <w:tcW w:w="709" w:type="dxa"/>
          </w:tcPr>
          <w:p w14:paraId="611AEA83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C20449" wp14:editId="6A2B5BC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16510</wp:posOffset>
                      </wp:positionV>
                      <wp:extent cx="98425" cy="114300"/>
                      <wp:effectExtent l="11430" t="8255" r="13970" b="10795"/>
                      <wp:wrapNone/>
                      <wp:docPr id="338574234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F217" id="Pravokutnik 2" o:spid="_x0000_s1026" style="position:absolute;margin-left:-.25pt;margin-top:1.3pt;width:7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"/>
                  </w:pict>
                </mc:Fallback>
              </mc:AlternateContent>
            </w:r>
          </w:p>
        </w:tc>
        <w:tc>
          <w:tcPr>
            <w:tcW w:w="5812" w:type="dxa"/>
            <w:vAlign w:val="center"/>
          </w:tcPr>
          <w:p w14:paraId="60A3849F" w14:textId="57EE853B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 xml:space="preserve">Zemljište u funkciji objekta </w:t>
            </w:r>
            <w:r w:rsidR="00C83760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 xml:space="preserve">/ </w:t>
            </w:r>
            <w:r w:rsidR="00C83760"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 xml:space="preserve"> otvoreni poslovni prostor</w:t>
            </w:r>
          </w:p>
          <w:p w14:paraId="7C23AA37" w14:textId="03F75CE1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126" w:type="dxa"/>
          </w:tcPr>
          <w:p w14:paraId="7F45F3BE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</w:tcPr>
          <w:p w14:paraId="39A4B24A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</w:tr>
      <w:tr w:rsidR="007B6DE4" w:rsidRPr="00296C16" w14:paraId="1A8D9417" w14:textId="77777777" w:rsidTr="007B6DE4">
        <w:tc>
          <w:tcPr>
            <w:tcW w:w="709" w:type="dxa"/>
          </w:tcPr>
          <w:p w14:paraId="283A3C9F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6DCE45" wp14:editId="3B8EFE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20320</wp:posOffset>
                      </wp:positionV>
                      <wp:extent cx="98425" cy="114300"/>
                      <wp:effectExtent l="11430" t="8255" r="13970" b="10795"/>
                      <wp:wrapNone/>
                      <wp:docPr id="1895680947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13D4E" id="Pravokutnik 2" o:spid="_x0000_s1026" style="position:absolute;margin-left:-.25pt;margin-top:1.6pt;width:7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sbBQIAABQEAAAOAAAAZHJzL2Uyb0RvYy54bWysU9GOEyEUfTfxHwjvdmZqq91Jp5tN1xqT&#10;dTVZ/QDKMDNE4OKFdrp+vRfa7TZqfDDyQLhcOJx77mF5fbCG7RUGDa7h1aTkTDkJrXZ9w79+2bxa&#10;cB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"/>
                  </w:pict>
                </mc:Fallback>
              </mc:AlternateContent>
            </w:r>
          </w:p>
        </w:tc>
        <w:tc>
          <w:tcPr>
            <w:tcW w:w="5812" w:type="dxa"/>
            <w:vAlign w:val="center"/>
          </w:tcPr>
          <w:p w14:paraId="5D3470E8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296C16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Neizgrađeno građevinsko zemljište</w:t>
            </w:r>
          </w:p>
        </w:tc>
        <w:tc>
          <w:tcPr>
            <w:tcW w:w="2126" w:type="dxa"/>
          </w:tcPr>
          <w:p w14:paraId="3FDC699F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</w:tcPr>
          <w:p w14:paraId="05CCBD7A" w14:textId="77777777" w:rsidR="007B6DE4" w:rsidRPr="00296C16" w:rsidRDefault="007B6DE4" w:rsidP="00296C16">
            <w:pPr>
              <w:spacing w:after="0"/>
              <w:ind w:right="111" w:firstLine="0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</w:p>
        </w:tc>
      </w:tr>
    </w:tbl>
    <w:p w14:paraId="0E5D6FB0" w14:textId="77777777" w:rsidR="00931E25" w:rsidRPr="00296C16" w:rsidRDefault="00931E25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10386A95" w14:textId="338492A5" w:rsidR="007B6DE4" w:rsidRDefault="008F0468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Potvrđujem da su podaci navedeni u ovom zapisniku vjerodostojni i da sam suglasan da se temeljem ovog zapisnika izda novo rješenje/izmjena postojećeg rješenja o plaćanju komunalne naknade </w:t>
      </w:r>
    </w:p>
    <w:p w14:paraId="491B6A94" w14:textId="77777777" w:rsidR="008946DB" w:rsidRPr="00296C16" w:rsidRDefault="008946DB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342C598E" w14:textId="77777777" w:rsidR="00970BD5" w:rsidRPr="00145DBB" w:rsidRDefault="00970BD5" w:rsidP="00970BD5">
      <w:pPr>
        <w:spacing w:line="256" w:lineRule="auto"/>
        <w:rPr>
          <w:rFonts w:eastAsia="Century Gothic"/>
        </w:rPr>
      </w:pPr>
    </w:p>
    <w:tbl>
      <w:tblPr>
        <w:tblpPr w:leftFromText="180" w:rightFromText="180" w:vertAnchor="text" w:horzAnchor="margin" w:tblpY="-112"/>
        <w:tblW w:w="9918" w:type="dxa"/>
        <w:tblLayout w:type="fixed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4314"/>
        <w:gridCol w:w="243"/>
        <w:gridCol w:w="5361"/>
      </w:tblGrid>
      <w:tr w:rsidR="00970BD5" w:rsidRPr="00145DBB" w14:paraId="68FA6E26" w14:textId="77777777" w:rsidTr="008946DB">
        <w:trPr>
          <w:trHeight w:val="501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6F62" w14:textId="77777777" w:rsidR="00970BD5" w:rsidRPr="00002779" w:rsidRDefault="00970BD5" w:rsidP="00002779">
            <w:pPr>
              <w:ind w:right="75" w:firstLine="0"/>
              <w:rPr>
                <w:rFonts w:ascii="Calibri" w:eastAsia="Century Gothic" w:hAnsi="Calibri" w:cs="Calibri"/>
                <w:kern w:val="0"/>
                <w:szCs w:val="22"/>
                <w14:ligatures w14:val="none"/>
              </w:rPr>
            </w:pPr>
            <w:r w:rsidRPr="00002779">
              <w:rPr>
                <w:rFonts w:ascii="Calibri" w:eastAsia="Century Gothic" w:hAnsi="Calibri" w:cs="Calibri"/>
                <w:kern w:val="0"/>
                <w:szCs w:val="22"/>
                <w14:ligatures w14:val="none"/>
              </w:rPr>
              <w:t xml:space="preserve">U Lumbardi, </w:t>
            </w:r>
          </w:p>
          <w:p w14:paraId="21E1D16E" w14:textId="77777777" w:rsidR="00970BD5" w:rsidRPr="00E87504" w:rsidRDefault="00970BD5" w:rsidP="00B14A79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2C1FBB" w14:textId="77777777" w:rsidR="00970BD5" w:rsidRPr="00E87504" w:rsidRDefault="00970BD5" w:rsidP="00B14A79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0ACA40AC" w14:textId="77777777" w:rsidR="00970BD5" w:rsidRPr="00E87504" w:rsidRDefault="00970BD5" w:rsidP="00B14A79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C427" w14:textId="77777777" w:rsidR="00970BD5" w:rsidRPr="00002779" w:rsidRDefault="00970BD5" w:rsidP="00002779">
            <w:pPr>
              <w:spacing w:after="0" w:line="256" w:lineRule="auto"/>
              <w:ind w:firstLine="0"/>
              <w:rPr>
                <w:rFonts w:ascii="Calibri" w:eastAsia="Century Gothic" w:hAnsi="Calibri" w:cs="Calibri"/>
              </w:rPr>
            </w:pPr>
            <w:r w:rsidRPr="00002779">
              <w:rPr>
                <w:rFonts w:ascii="Calibri" w:eastAsia="Century Gothic" w:hAnsi="Calibri" w:cs="Calibri"/>
              </w:rPr>
              <w:t xml:space="preserve">Potpis podnositelja zahtjeva: </w:t>
            </w:r>
          </w:p>
          <w:p w14:paraId="39B4D274" w14:textId="77777777" w:rsidR="00970BD5" w:rsidRPr="00E87504" w:rsidRDefault="00970BD5" w:rsidP="00B14A79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4734B00C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63A6CC32" w14:textId="77777777" w:rsidR="007D6FF5" w:rsidRDefault="007D6FF5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11CA65B9" w14:textId="77777777" w:rsidR="007D6FF5" w:rsidRDefault="007D6FF5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379ADCC8" w14:textId="77777777" w:rsidR="007D6FF5" w:rsidRDefault="007D6FF5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3A95517C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0D63D1A0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496D96DB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te Zakonom o provedbi Opće uredbe o zaštiti podataka (Narodne novine br.: 42/2018), dajem sljedeću </w:t>
      </w:r>
    </w:p>
    <w:p w14:paraId="0C411E16" w14:textId="77777777" w:rsidR="002A41F0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649625A2" w14:textId="77777777" w:rsidR="00412D4E" w:rsidRDefault="00412D4E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6BEDBE8F" w14:textId="77777777" w:rsidR="00412D4E" w:rsidRDefault="00412D4E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30071110" w14:textId="77777777" w:rsidR="00412D4E" w:rsidRPr="00296C16" w:rsidRDefault="00412D4E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392BF341" w14:textId="27A02340" w:rsidR="002A41F0" w:rsidRPr="00FA65F0" w:rsidRDefault="002A41F0" w:rsidP="00FA65F0">
      <w:pPr>
        <w:spacing w:after="0"/>
        <w:ind w:right="5" w:firstLine="0"/>
        <w:jc w:val="center"/>
        <w:rPr>
          <w:rFonts w:ascii="Calibri" w:eastAsia="Calibri" w:hAnsi="Calibri" w:cs="Calibri"/>
          <w:b/>
          <w:color w:val="153D63" w:themeColor="text2" w:themeTint="E6"/>
          <w:sz w:val="32"/>
          <w:szCs w:val="28"/>
        </w:rPr>
      </w:pPr>
      <w:r w:rsidRPr="00FA65F0">
        <w:rPr>
          <w:rFonts w:ascii="Calibri" w:eastAsia="Calibri" w:hAnsi="Calibri" w:cs="Calibri"/>
          <w:b/>
          <w:color w:val="153D63" w:themeColor="text2" w:themeTint="E6"/>
          <w:sz w:val="32"/>
          <w:szCs w:val="28"/>
        </w:rPr>
        <w:t>IZJAVU O PRIVOLI</w:t>
      </w:r>
    </w:p>
    <w:p w14:paraId="661FE678" w14:textId="77777777" w:rsidR="002A41F0" w:rsidRPr="00FA65F0" w:rsidRDefault="002A41F0" w:rsidP="00FA65F0">
      <w:pPr>
        <w:spacing w:after="0"/>
        <w:ind w:right="5" w:firstLine="0"/>
        <w:jc w:val="center"/>
        <w:rPr>
          <w:rFonts w:ascii="Calibri" w:eastAsia="Calibri" w:hAnsi="Calibri" w:cs="Calibri"/>
          <w:b/>
          <w:color w:val="153D63" w:themeColor="text2" w:themeTint="E6"/>
          <w:sz w:val="32"/>
          <w:szCs w:val="28"/>
        </w:rPr>
      </w:pPr>
      <w:r w:rsidRPr="00FA65F0">
        <w:rPr>
          <w:rFonts w:ascii="Calibri" w:eastAsia="Calibri" w:hAnsi="Calibri" w:cs="Calibri"/>
          <w:b/>
          <w:color w:val="153D63" w:themeColor="text2" w:themeTint="E6"/>
          <w:sz w:val="32"/>
          <w:szCs w:val="28"/>
        </w:rPr>
        <w:t>za prikupljanje i obradu osobnih podataka</w:t>
      </w:r>
    </w:p>
    <w:p w14:paraId="53CDD074" w14:textId="77777777" w:rsidR="00412D4E" w:rsidRDefault="00412D4E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6EDF1652" w14:textId="77777777" w:rsidR="00412D4E" w:rsidRPr="00296C16" w:rsidRDefault="00412D4E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60101C40" w14:textId="582D3251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>Potpisom ove Izjave dajem privolu za prosljeđivanje danih podataka na prikupljanje i obradu Općini Lumbarda u svrhu vođenja evidencija i obavljanja drugih poslova iz svoje nadležnosti.</w:t>
      </w:r>
    </w:p>
    <w:p w14:paraId="6518B98F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00939BE3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>Općina Lumbarda s vašim će osobnim podacima postupati sukladno pravnim aktima o zaštiti osobnih podataka.</w:t>
      </w:r>
    </w:p>
    <w:p w14:paraId="39D00D63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7D9E5219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>Navedeni podaci prikupljaju se i obrađuju isključivo u svrhu ostvarivanja traženog prava iz gornjeg Obrasca te se u druge svrhe neće koristiti.</w:t>
      </w:r>
    </w:p>
    <w:p w14:paraId="3DC08B28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1EA763F6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16B29376" w14:textId="77777777" w:rsidR="002A41F0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>Ovu Izjavu sam pročitao/pročitala, ona predstavlja moju pravu volju te je u znak suglasnosti potpisujem.</w:t>
      </w:r>
    </w:p>
    <w:p w14:paraId="3DACAFD4" w14:textId="77777777" w:rsidR="002372E1" w:rsidRDefault="002372E1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156E66EC" w14:textId="77777777" w:rsidR="002372E1" w:rsidRDefault="002372E1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2F282E4A" w14:textId="77777777" w:rsidR="008946DB" w:rsidRPr="00296C16" w:rsidRDefault="008946DB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5BCFC718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</w:p>
    <w:p w14:paraId="4D15CA85" w14:textId="77777777" w:rsidR="002A41F0" w:rsidRPr="00296C16" w:rsidRDefault="002A41F0" w:rsidP="00296C16">
      <w:pPr>
        <w:spacing w:after="0"/>
        <w:ind w:right="111" w:firstLine="0"/>
        <w:rPr>
          <w:rFonts w:ascii="Calibri" w:eastAsia="Century Gothic" w:hAnsi="Calibri" w:cs="Calibri"/>
          <w:kern w:val="0"/>
          <w:szCs w:val="20"/>
          <w14:ligatures w14:val="none"/>
        </w:rPr>
      </w:pPr>
      <w:r w:rsidRPr="00296C16">
        <w:rPr>
          <w:rFonts w:ascii="Calibri" w:eastAsia="Century Gothic" w:hAnsi="Calibri" w:cs="Calibri"/>
          <w:kern w:val="0"/>
          <w:szCs w:val="20"/>
          <w14:ligatures w14:val="none"/>
        </w:rPr>
        <w:t xml:space="preserve">      </w:t>
      </w:r>
    </w:p>
    <w:tbl>
      <w:tblPr>
        <w:tblpPr w:leftFromText="180" w:rightFromText="180" w:vertAnchor="text" w:horzAnchor="margin" w:tblpY="-112"/>
        <w:tblW w:w="9776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819"/>
      </w:tblGrid>
      <w:tr w:rsidR="008225DD" w:rsidRPr="008225DD" w14:paraId="5F40F0F9" w14:textId="77777777" w:rsidTr="008946DB">
        <w:trPr>
          <w:trHeight w:val="64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A6A7" w14:textId="77777777" w:rsidR="008225DD" w:rsidRPr="008225DD" w:rsidRDefault="008225DD" w:rsidP="008225DD">
            <w:pPr>
              <w:spacing w:after="0"/>
              <w:ind w:right="0" w:firstLine="0"/>
              <w:jc w:val="left"/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</w:pPr>
            <w:r w:rsidRPr="008225DD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 xml:space="preserve">U Lumbardi, </w:t>
            </w:r>
          </w:p>
          <w:p w14:paraId="2ADB127C" w14:textId="77777777" w:rsidR="008225DD" w:rsidRPr="008225DD" w:rsidRDefault="008225DD" w:rsidP="008225DD">
            <w:pPr>
              <w:spacing w:after="0"/>
              <w:ind w:right="0" w:firstLine="0"/>
              <w:jc w:val="left"/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60F344" w14:textId="77777777" w:rsidR="008225DD" w:rsidRPr="008225DD" w:rsidRDefault="008225DD" w:rsidP="008225DD">
            <w:pPr>
              <w:spacing w:after="0"/>
              <w:ind w:right="0" w:firstLine="0"/>
              <w:jc w:val="left"/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</w:pPr>
            <w:r w:rsidRPr="008225DD"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  <w:t xml:space="preserve"> </w:t>
            </w:r>
          </w:p>
          <w:p w14:paraId="6F6157D5" w14:textId="77777777" w:rsidR="008225DD" w:rsidRPr="008225DD" w:rsidRDefault="008225DD" w:rsidP="008225DD">
            <w:pPr>
              <w:spacing w:after="0"/>
              <w:ind w:right="0" w:firstLine="0"/>
              <w:jc w:val="left"/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</w:pPr>
            <w:r w:rsidRPr="008225DD"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884F" w14:textId="77777777" w:rsidR="008225DD" w:rsidRPr="008225DD" w:rsidRDefault="008225DD" w:rsidP="008225DD">
            <w:pPr>
              <w:spacing w:after="0"/>
              <w:ind w:right="0" w:firstLine="0"/>
              <w:jc w:val="left"/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</w:pPr>
            <w:r w:rsidRPr="008225DD">
              <w:rPr>
                <w:rFonts w:ascii="Calibri" w:eastAsia="Century Gothic" w:hAnsi="Calibri" w:cs="Calibri"/>
                <w:kern w:val="0"/>
                <w:szCs w:val="20"/>
                <w14:ligatures w14:val="none"/>
              </w:rPr>
              <w:t>Potpis davatelja izjave:</w:t>
            </w:r>
            <w:r w:rsidRPr="008225DD">
              <w:rPr>
                <w:rFonts w:ascii="Calibri" w:eastAsia="Century Gothic" w:hAnsi="Calibri" w:cs="Calibri"/>
                <w:b/>
                <w:kern w:val="0"/>
                <w:szCs w:val="20"/>
                <w14:ligatures w14:val="none"/>
              </w:rPr>
              <w:t xml:space="preserve"> </w:t>
            </w:r>
          </w:p>
        </w:tc>
      </w:tr>
    </w:tbl>
    <w:p w14:paraId="3CE93999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502F4907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52F86FCB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45694C2F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5404F9F5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442DEB6A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7BA8BAE1" w14:textId="77777777" w:rsidR="00F70258" w:rsidRDefault="00F70258">
      <w:pPr>
        <w:spacing w:after="0"/>
        <w:ind w:right="0" w:firstLine="0"/>
        <w:jc w:val="left"/>
        <w:rPr>
          <w:rFonts w:ascii="Calibri" w:eastAsia="Calibri" w:hAnsi="Calibri" w:cs="Calibri"/>
          <w:sz w:val="12"/>
        </w:rPr>
      </w:pPr>
    </w:p>
    <w:p w14:paraId="1FE03953" w14:textId="77777777" w:rsidR="004964F3" w:rsidRDefault="004964F3">
      <w:pPr>
        <w:spacing w:after="0"/>
        <w:ind w:right="0" w:firstLine="0"/>
        <w:jc w:val="left"/>
      </w:pPr>
    </w:p>
    <w:sectPr w:rsidR="004964F3" w:rsidSect="004513B3">
      <w:type w:val="continuous"/>
      <w:pgSz w:w="11906" w:h="16838"/>
      <w:pgMar w:top="1419" w:right="961" w:bottom="1672" w:left="974" w:header="751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A1B71" w14:textId="77777777" w:rsidR="002B6110" w:rsidRDefault="002B6110">
      <w:pPr>
        <w:spacing w:after="0" w:line="240" w:lineRule="auto"/>
      </w:pPr>
      <w:r>
        <w:separator/>
      </w:r>
    </w:p>
  </w:endnote>
  <w:endnote w:type="continuationSeparator" w:id="0">
    <w:p w14:paraId="672850A9" w14:textId="77777777" w:rsidR="002B6110" w:rsidRDefault="002B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25434" w14:textId="77777777" w:rsidR="00EC3133" w:rsidRDefault="00000000">
    <w:pPr>
      <w:spacing w:after="0" w:line="241" w:lineRule="auto"/>
      <w:ind w:left="1145" w:right="0" w:hanging="1049"/>
      <w:jc w:val="left"/>
    </w:pPr>
    <w:r>
      <w:rPr>
        <w:rFonts w:ascii="Calibri" w:eastAsia="Calibri" w:hAnsi="Calibri" w:cs="Calibri"/>
        <w:sz w:val="18"/>
      </w:rPr>
      <w:t xml:space="preserve">Ovaj dokument je povjerljiv i može sadržavati povlaštene informacije. U slučaju da ste ga primili pogreškom, niste ovlašteni printati, pohraniti, obrađivati ili priopćavati sadržaj ovog dokumenta te molimo da ga vratite pošiljatelju. Hvala!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7F3C7" w14:textId="5DE2709E" w:rsidR="00EC3133" w:rsidRDefault="00EC3133">
    <w:pPr>
      <w:spacing w:after="0" w:line="241" w:lineRule="auto"/>
      <w:ind w:left="1145" w:right="0" w:hanging="1049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A2A9D" w14:textId="77777777" w:rsidR="00EC3133" w:rsidRDefault="00000000">
    <w:pPr>
      <w:spacing w:after="0" w:line="241" w:lineRule="auto"/>
      <w:ind w:left="1145" w:right="0" w:hanging="1049"/>
      <w:jc w:val="left"/>
    </w:pPr>
    <w:r>
      <w:rPr>
        <w:rFonts w:ascii="Calibri" w:eastAsia="Calibri" w:hAnsi="Calibri" w:cs="Calibri"/>
        <w:sz w:val="18"/>
      </w:rPr>
      <w:t xml:space="preserve">Ovaj dokument je povjerljiv i može sadržavati povlaštene informacije. U slučaju da ste ga primili pogreškom, niste ovlašteni printati, pohraniti, obrađivati ili priopćavati sadržaj ovog dokumenta te molimo da ga vratite pošiljatelju. Hvala!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1B184" w14:textId="77777777" w:rsidR="002B6110" w:rsidRDefault="002B6110">
      <w:pPr>
        <w:spacing w:after="0" w:line="240" w:lineRule="auto"/>
      </w:pPr>
      <w:r>
        <w:separator/>
      </w:r>
    </w:p>
  </w:footnote>
  <w:footnote w:type="continuationSeparator" w:id="0">
    <w:p w14:paraId="2808E985" w14:textId="77777777" w:rsidR="002B6110" w:rsidRDefault="002B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B906C" w14:textId="77777777" w:rsidR="00EC3133" w:rsidRDefault="00000000">
    <w:pPr>
      <w:spacing w:after="0"/>
      <w:ind w:right="171" w:firstLine="0"/>
      <w:jc w:val="right"/>
    </w:pPr>
    <w:r>
      <w:rPr>
        <w:rFonts w:ascii="Calibri" w:eastAsia="Calibri" w:hAnsi="Calibri" w:cs="Calibri"/>
        <w:sz w:val="22"/>
      </w:rPr>
      <w:t xml:space="preserve">MILINA FRANO-000443 </w:t>
    </w:r>
  </w:p>
  <w:p w14:paraId="3350522E" w14:textId="77777777" w:rsidR="00EC3133" w:rsidRDefault="00000000">
    <w:pPr>
      <w:spacing w:after="0"/>
      <w:ind w:right="122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FE51" w14:textId="74AF881F" w:rsidR="00EC3133" w:rsidRDefault="004828A5">
    <w:pPr>
      <w:spacing w:after="0"/>
      <w:ind w:right="122" w:firstLine="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060EBE" wp14:editId="3C703DB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93FB1" w14:textId="77777777" w:rsidR="00EC3133" w:rsidRDefault="00000000">
    <w:pPr>
      <w:spacing w:after="0"/>
      <w:ind w:right="171" w:firstLine="0"/>
      <w:jc w:val="right"/>
    </w:pPr>
    <w:r>
      <w:rPr>
        <w:rFonts w:ascii="Calibri" w:eastAsia="Calibri" w:hAnsi="Calibri" w:cs="Calibri"/>
        <w:sz w:val="22"/>
      </w:rPr>
      <w:t xml:space="preserve">MILINA FRANO-000443 </w:t>
    </w:r>
  </w:p>
  <w:p w14:paraId="1C3D6EAD" w14:textId="77777777" w:rsidR="00EC3133" w:rsidRDefault="00000000">
    <w:pPr>
      <w:spacing w:after="0"/>
      <w:ind w:right="122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20304"/>
    <w:multiLevelType w:val="hybridMultilevel"/>
    <w:tmpl w:val="BA18B696"/>
    <w:lvl w:ilvl="0" w:tplc="24042146">
      <w:start w:val="1"/>
      <w:numFmt w:val="lowerLetter"/>
      <w:lvlText w:val="%1)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687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8CA4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88FD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28AB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5EB3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82E7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44BB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40AF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415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33"/>
    <w:rsid w:val="00002779"/>
    <w:rsid w:val="000053B3"/>
    <w:rsid w:val="00070643"/>
    <w:rsid w:val="000C14F0"/>
    <w:rsid w:val="00110859"/>
    <w:rsid w:val="0015273D"/>
    <w:rsid w:val="00157F70"/>
    <w:rsid w:val="00210B0C"/>
    <w:rsid w:val="002372E1"/>
    <w:rsid w:val="00244562"/>
    <w:rsid w:val="00296C16"/>
    <w:rsid w:val="002A41F0"/>
    <w:rsid w:val="002B6110"/>
    <w:rsid w:val="002E3C7C"/>
    <w:rsid w:val="002E46F5"/>
    <w:rsid w:val="003843BE"/>
    <w:rsid w:val="003F2A13"/>
    <w:rsid w:val="00412D4E"/>
    <w:rsid w:val="00422573"/>
    <w:rsid w:val="004513B3"/>
    <w:rsid w:val="00470016"/>
    <w:rsid w:val="00472EBE"/>
    <w:rsid w:val="0047453B"/>
    <w:rsid w:val="004773D7"/>
    <w:rsid w:val="004828A5"/>
    <w:rsid w:val="004964F3"/>
    <w:rsid w:val="004E3CE3"/>
    <w:rsid w:val="004E6A38"/>
    <w:rsid w:val="00511CEF"/>
    <w:rsid w:val="005512FC"/>
    <w:rsid w:val="0055186C"/>
    <w:rsid w:val="00571F42"/>
    <w:rsid w:val="005774B0"/>
    <w:rsid w:val="00591DB7"/>
    <w:rsid w:val="005E5873"/>
    <w:rsid w:val="00640B23"/>
    <w:rsid w:val="00665638"/>
    <w:rsid w:val="006A0BE1"/>
    <w:rsid w:val="006D3F9A"/>
    <w:rsid w:val="006F0A38"/>
    <w:rsid w:val="0074123E"/>
    <w:rsid w:val="007B6DE4"/>
    <w:rsid w:val="007D6FF5"/>
    <w:rsid w:val="008225DD"/>
    <w:rsid w:val="008946DB"/>
    <w:rsid w:val="008E1E01"/>
    <w:rsid w:val="008F0468"/>
    <w:rsid w:val="00931E25"/>
    <w:rsid w:val="00934933"/>
    <w:rsid w:val="00970BD5"/>
    <w:rsid w:val="009F67F6"/>
    <w:rsid w:val="00A56926"/>
    <w:rsid w:val="00AA7306"/>
    <w:rsid w:val="00AE7CBD"/>
    <w:rsid w:val="00B36627"/>
    <w:rsid w:val="00B80163"/>
    <w:rsid w:val="00BA6BB8"/>
    <w:rsid w:val="00BB3BD0"/>
    <w:rsid w:val="00BD0651"/>
    <w:rsid w:val="00C03D6A"/>
    <w:rsid w:val="00C43438"/>
    <w:rsid w:val="00C44134"/>
    <w:rsid w:val="00C83760"/>
    <w:rsid w:val="00CC0C46"/>
    <w:rsid w:val="00CF0679"/>
    <w:rsid w:val="00D0018D"/>
    <w:rsid w:val="00D456BB"/>
    <w:rsid w:val="00D82C04"/>
    <w:rsid w:val="00D91F83"/>
    <w:rsid w:val="00DD2414"/>
    <w:rsid w:val="00E53078"/>
    <w:rsid w:val="00E65CFB"/>
    <w:rsid w:val="00EC3133"/>
    <w:rsid w:val="00ED10C1"/>
    <w:rsid w:val="00F16F5E"/>
    <w:rsid w:val="00F50419"/>
    <w:rsid w:val="00F70258"/>
    <w:rsid w:val="00FA65F0"/>
    <w:rsid w:val="00FB0172"/>
    <w:rsid w:val="00FC2D83"/>
    <w:rsid w:val="00FC58A2"/>
    <w:rsid w:val="00FE0C67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90E9"/>
  <w15:docId w15:val="{F24E8B94-D04C-417D-9797-C0E8AD13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F9A"/>
    <w:pPr>
      <w:spacing w:after="99" w:line="259" w:lineRule="auto"/>
      <w:ind w:right="173" w:firstLine="7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173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47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0859"/>
    <w:pPr>
      <w:ind w:left="720"/>
      <w:contextualSpacing/>
    </w:pPr>
  </w:style>
  <w:style w:type="paragraph" w:styleId="Bezproreda">
    <w:name w:val="No Spacing"/>
    <w:uiPriority w:val="1"/>
    <w:qFormat/>
    <w:rsid w:val="00110859"/>
    <w:pPr>
      <w:spacing w:after="0" w:line="240" w:lineRule="auto"/>
      <w:ind w:right="173" w:firstLine="710"/>
      <w:jc w:val="both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tel: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tel:egovt@exampl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Prehnit</dc:creator>
  <cp:keywords>- - - - - - - - - - - - - - - - - - - - - - - - - - - - - - - - - - - - -</cp:keywords>
  <cp:lastModifiedBy>Neda Music</cp:lastModifiedBy>
  <cp:revision>4</cp:revision>
  <cp:lastPrinted>2024-10-29T14:00:00Z</cp:lastPrinted>
  <dcterms:created xsi:type="dcterms:W3CDTF">2024-10-29T13:51:00Z</dcterms:created>
  <dcterms:modified xsi:type="dcterms:W3CDTF">2024-10-29T14:01:00Z</dcterms:modified>
</cp:coreProperties>
</file>